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BB" w:rsidRDefault="00DD13BB">
      <w:pPr>
        <w:ind w:left="-180" w:right="-496"/>
      </w:pPr>
    </w:p>
    <w:tbl>
      <w:tblPr>
        <w:tblW w:w="8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DD13BB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8460" w:type="dxa"/>
          </w:tcPr>
          <w:p w:rsidR="00DD13BB" w:rsidRDefault="00DD13BB">
            <w:pPr>
              <w:jc w:val="center"/>
              <w:rPr>
                <w:lang w:val="es-ES_tradnl"/>
              </w:rPr>
            </w:pPr>
          </w:p>
          <w:p w:rsidR="00DD13BB" w:rsidRDefault="00DD13BB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Convocatoria 20</w:t>
            </w:r>
            <w:r w:rsidR="00031E17">
              <w:rPr>
                <w:b/>
                <w:bCs/>
                <w:lang w:val="es-ES_tradnl"/>
              </w:rPr>
              <w:t>2</w:t>
            </w:r>
            <w:r w:rsidR="00D44979">
              <w:rPr>
                <w:b/>
                <w:bCs/>
                <w:lang w:val="es-ES_tradnl"/>
              </w:rPr>
              <w:t>_</w:t>
            </w:r>
            <w:bookmarkStart w:id="0" w:name="_GoBack"/>
            <w:bookmarkEnd w:id="0"/>
          </w:p>
          <w:p w:rsidR="00DD13BB" w:rsidRDefault="00DD13BB">
            <w:pPr>
              <w:pStyle w:val="Ttulo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AYUDAS DE EMERGENCIA Y AYUDAS HUMANITARIAS</w:t>
            </w:r>
          </w:p>
          <w:p w:rsidR="00DD13BB" w:rsidRDefault="00DD13BB">
            <w:pPr>
              <w:rPr>
                <w:b/>
                <w:bCs/>
                <w:lang w:val="es-ES_tradnl"/>
              </w:rPr>
            </w:pPr>
          </w:p>
          <w:p w:rsidR="00DD13BB" w:rsidRDefault="00DD13BB">
            <w:pPr>
              <w:rPr>
                <w:lang w:val="es-ES_tradnl"/>
              </w:rPr>
            </w:pPr>
          </w:p>
        </w:tc>
      </w:tr>
    </w:tbl>
    <w:p w:rsidR="00DD13BB" w:rsidRDefault="00DD13BB"/>
    <w:p w:rsidR="00DD13BB" w:rsidRDefault="00DD13BB"/>
    <w:p w:rsidR="00DD13BB" w:rsidRDefault="00DD13BB"/>
    <w:p w:rsidR="00DD13BB" w:rsidRDefault="0066390E" w:rsidP="009606B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-1270</wp:posOffset>
            </wp:positionV>
            <wp:extent cx="1638300" cy="2238375"/>
            <wp:effectExtent l="0" t="0" r="0" b="0"/>
            <wp:wrapSquare wrapText="right"/>
            <wp:docPr id="2" name="Imagen 2" descr="escudo ayuntamiento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ayuntamiento gran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6B5">
        <w:br w:type="textWrapping" w:clear="all"/>
      </w:r>
    </w:p>
    <w:p w:rsidR="00DD13BB" w:rsidRDefault="00DD13BB">
      <w:pPr>
        <w:jc w:val="center"/>
      </w:pPr>
    </w:p>
    <w:p w:rsidR="00DD13BB" w:rsidRDefault="00DD13BB">
      <w:pPr>
        <w:jc w:val="center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b/>
                <w:bCs/>
                <w:lang w:val="en-GB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O.N.G.D.: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n-GB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n-GB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n-GB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Título de la Acción: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País/ Región: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Sector: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Beneficiarios: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Duración: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Coste total de la Acción: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Ayuda Solicitada: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2"/>
            </w:tblGrid>
            <w:tr w:rsidR="00DD13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</w:tcPr>
                <w:p w:rsidR="00DD13BB" w:rsidRDefault="00DD13BB">
                  <w:pPr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</w:tbl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9"/>
        <w:gridCol w:w="4057"/>
      </w:tblGrid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left w:val="single" w:sz="2" w:space="0" w:color="auto"/>
            </w:tcBorders>
            <w:shd w:val="clear" w:color="auto" w:fill="C0C0C0"/>
          </w:tcPr>
          <w:p w:rsidR="00DD13BB" w:rsidRDefault="00DD13BB">
            <w:pPr>
              <w:ind w:left="360"/>
              <w:jc w:val="both"/>
              <w:rPr>
                <w:b/>
                <w:bCs/>
                <w:sz w:val="28"/>
                <w:lang w:val="es-ES_tradnl"/>
              </w:rPr>
            </w:pPr>
          </w:p>
          <w:p w:rsidR="00DD13BB" w:rsidRDefault="00DD13BB">
            <w:pPr>
              <w:ind w:left="360"/>
              <w:jc w:val="both"/>
              <w:rPr>
                <w:b/>
                <w:bCs/>
                <w:sz w:val="28"/>
                <w:lang w:val="es-ES_tradnl"/>
              </w:rPr>
            </w:pPr>
            <w:r>
              <w:rPr>
                <w:b/>
                <w:bCs/>
                <w:sz w:val="28"/>
                <w:lang w:val="es-ES_tradnl"/>
              </w:rPr>
              <w:t>A. DATOS DE ENTIDAD SOLICITANTE</w:t>
            </w:r>
          </w:p>
          <w:p w:rsidR="00DD13BB" w:rsidRDefault="00DD13BB">
            <w:pPr>
              <w:ind w:left="360"/>
              <w:jc w:val="both"/>
              <w:rPr>
                <w:b/>
                <w:bCs/>
                <w:sz w:val="28"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shd w:val="clear" w:color="auto" w:fill="E6E6E6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1. Identificación de la Entidad.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completo: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Siglas: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C.I.F.:</w:t>
            </w:r>
          </w:p>
          <w:p w:rsidR="00DD13BB" w:rsidRDefault="00DD13B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Dirección: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2707" w:type="pct"/>
          </w:tcPr>
          <w:p w:rsidR="00DD13BB" w:rsidRDefault="00DD13BB">
            <w:pPr>
              <w:jc w:val="both"/>
              <w:rPr>
                <w:b/>
                <w:bCs/>
                <w:color w:val="0000FF"/>
                <w:lang w:val="es-ES_tradnl"/>
              </w:rPr>
            </w:pPr>
            <w:r>
              <w:rPr>
                <w:b/>
                <w:bCs/>
                <w:lang w:val="es-ES_tradnl"/>
              </w:rPr>
              <w:t>Código Postal: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93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Localidad:</w:t>
            </w: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2707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Correo Electrónico: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93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Teléfono:</w:t>
            </w: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Naturaleza jurídica de la Entidad</w:t>
            </w:r>
            <w:r w:rsidR="00894C3C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(Asociación, Fundación, etc.):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Fecha de constitución: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Fecha de inscripción en el registro que proceda: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Fines de la entidad según estatutos: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2"/>
      </w:tblGrid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shd w:val="clear" w:color="auto" w:fill="E6E6E6"/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2. Información relativa al responsable de la Acción.</w:t>
            </w:r>
          </w:p>
          <w:p w:rsidR="00DD13BB" w:rsidRDefault="00DD13BB">
            <w:pPr>
              <w:jc w:val="both"/>
              <w:rPr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y Apellidos  del responsable de la Acción: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Cargo/ actividad en la entidad:</w:t>
            </w:r>
          </w:p>
          <w:p w:rsidR="00DD13BB" w:rsidRDefault="00DD13BB">
            <w:pPr>
              <w:jc w:val="both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Teléfono:</w:t>
            </w: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Correo electrónico: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1A5BD3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pStyle w:val="Ttulo2"/>
              <w:rPr>
                <w:b/>
                <w:bCs/>
              </w:rPr>
            </w:pPr>
            <w:r>
              <w:rPr>
                <w:b/>
                <w:bCs/>
              </w:rPr>
              <w:t xml:space="preserve">NOTA: adjúntese el Currículum  del responsable de la Acción </w:t>
            </w:r>
          </w:p>
          <w:p w:rsidR="00DD13BB" w:rsidRDefault="00DD13BB">
            <w:pPr>
              <w:rPr>
                <w:b/>
                <w:bCs/>
                <w:lang w:val="es-ES_tradnl"/>
              </w:rPr>
            </w:pPr>
          </w:p>
        </w:tc>
      </w:tr>
    </w:tbl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jc w:val="both"/>
        <w:rPr>
          <w:lang w:val="es-ES_tradnl"/>
        </w:rPr>
      </w:pPr>
    </w:p>
    <w:p w:rsidR="00DD13BB" w:rsidRDefault="00DD13BB">
      <w:pPr>
        <w:pStyle w:val="Textoindependiente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39"/>
        <w:gridCol w:w="2039"/>
        <w:gridCol w:w="2791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shd w:val="clear" w:color="auto" w:fill="E6E6E6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shd w:val="clear" w:color="auto" w:fill="E6E6E6"/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3. Actuaciones más relevantes de la Entidad solicitante en Ayudas de Emergencia y Humanitarias </w:t>
            </w:r>
            <w:r>
              <w:t>(Especificar si la Entidad  ha realizado anteriormente alguna acción de emergencia o ayuda humanitaria)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pct"/>
          </w:tcPr>
          <w:p w:rsidR="00DD13BB" w:rsidRDefault="00DD13BB" w:rsidP="00894C3C">
            <w:pPr>
              <w:pStyle w:val="Textoindependiente"/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Año</w:t>
            </w:r>
          </w:p>
        </w:tc>
        <w:tc>
          <w:tcPr>
            <w:tcW w:w="1153" w:type="pct"/>
          </w:tcPr>
          <w:p w:rsidR="00DD13BB" w:rsidRDefault="00DD13BB" w:rsidP="00894C3C">
            <w:pPr>
              <w:pStyle w:val="Textoindependiente"/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Proyecto/ Lugar</w:t>
            </w:r>
          </w:p>
        </w:tc>
        <w:tc>
          <w:tcPr>
            <w:tcW w:w="1153" w:type="pct"/>
          </w:tcPr>
          <w:p w:rsidR="00DD13BB" w:rsidRDefault="00DD13BB" w:rsidP="00894C3C">
            <w:pPr>
              <w:pStyle w:val="Textoindependiente"/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Importe Concedido</w:t>
            </w:r>
          </w:p>
        </w:tc>
        <w:tc>
          <w:tcPr>
            <w:tcW w:w="1578" w:type="pct"/>
          </w:tcPr>
          <w:p w:rsidR="00DD13BB" w:rsidRDefault="00DD13BB" w:rsidP="00894C3C">
            <w:pPr>
              <w:pStyle w:val="Textoindependiente"/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Situación Actual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153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153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578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153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153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578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153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153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1578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rPr>
          <w:i w:val="0"/>
          <w:iCs w:val="0"/>
          <w:color w:val="auto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2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C0C0C0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sz w:val="28"/>
              </w:rPr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  <w:sz w:val="28"/>
              </w:rPr>
            </w:pPr>
            <w:r>
              <w:rPr>
                <w:b/>
                <w:bCs/>
                <w:i w:val="0"/>
                <w:iCs w:val="0"/>
                <w:color w:val="auto"/>
                <w:sz w:val="28"/>
              </w:rPr>
              <w:t>B. DATOS DE LA CONTRAPARTE LOCAL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sz w:val="28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left w:val="nil"/>
              <w:right w:val="nil"/>
            </w:tcBorders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sz w:val="28"/>
              </w:rPr>
            </w:pPr>
          </w:p>
          <w:tbl>
            <w:tblPr>
              <w:tblW w:w="8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46"/>
              <w:gridCol w:w="3949"/>
            </w:tblGrid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  <w:gridSpan w:val="2"/>
                  <w:shd w:val="clear" w:color="auto" w:fill="E6E6E6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 xml:space="preserve">1. </w:t>
                  </w:r>
                  <w:r>
                    <w:rPr>
                      <w:b/>
                      <w:bCs/>
                      <w:i/>
                      <w:iCs/>
                    </w:rPr>
                    <w:t>Identificación de la contraparte local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</w:tr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  <w:gridSpan w:val="2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Nombre completo/Siglas: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</w:tr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  <w:gridSpan w:val="2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C.I.F.: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</w:tr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  <w:gridSpan w:val="2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Dirección: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</w:tr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5" w:type="pct"/>
                </w:tcPr>
                <w:p w:rsidR="00DD13BB" w:rsidRDefault="00DD13BB">
                  <w:pPr>
                    <w:jc w:val="both"/>
                    <w:rPr>
                      <w:b/>
                      <w:bCs/>
                      <w:color w:val="0000FF"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Código Postal: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2195" w:type="pct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Localidad:</w:t>
                  </w:r>
                </w:p>
              </w:tc>
            </w:tr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0" w:type="pct"/>
                  <w:gridSpan w:val="2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País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</w:tr>
            <w:tr w:rsidR="00DD13BB" w:rsidTr="00045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5" w:type="pct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Correo Electrónico:</w:t>
                  </w:r>
                </w:p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2195" w:type="pct"/>
                </w:tcPr>
                <w:p w:rsidR="00DD13BB" w:rsidRDefault="00DD13BB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Teléfono: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999999"/>
                      <w:lang w:val="es-ES_tradnl"/>
                    </w:rPr>
                    <w:t>Escriba el teléfono de la Entidad con los prefijos internacionales y locales completos.</w:t>
                  </w:r>
                </w:p>
              </w:tc>
            </w:tr>
          </w:tbl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sz w:val="28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sz w:val="28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sz w:val="28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2. Otros datos de interés</w:t>
            </w:r>
          </w:p>
          <w:p w:rsidR="00DD13BB" w:rsidRDefault="00DD13BB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Naturaleza Jurídica de la Entidad (Asociación, Fundación, etc.):</w:t>
            </w: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Fecha de constitución de la entidad según estatutos:</w:t>
            </w: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¿Tiene sede o Delegación en el lugar de realización del Proyecto?</w:t>
            </w: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tabs>
                <w:tab w:val="num" w:pos="0"/>
              </w:tabs>
              <w:rPr>
                <w:b/>
                <w:bCs/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2080"/>
        <w:gridCol w:w="2080"/>
        <w:gridCol w:w="2321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shd w:val="clear" w:color="auto" w:fill="E6E6E6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  <w:lang w:val="es-ES"/>
              </w:rPr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3. Actuaciones más relevantes de la contraparte local en Ayudas de Emergencia y Humanitarias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1336" w:type="pct"/>
          </w:tcPr>
          <w:p w:rsidR="00DD13BB" w:rsidRDefault="00DD13BB">
            <w:pPr>
              <w:pStyle w:val="Textoindependiente"/>
              <w:rPr>
                <w:highlight w:val="yellow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Acción 1: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r w:rsidRPr="0004507F">
              <w:rPr>
                <w:iCs w:val="0"/>
              </w:rPr>
              <w:t>Describir la/s acción/es desarrolladas y características de la población beneficiaria</w:t>
            </w:r>
          </w:p>
        </w:tc>
        <w:tc>
          <w:tcPr>
            <w:tcW w:w="1176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País/ Año:</w:t>
            </w:r>
          </w:p>
          <w:p w:rsidR="00DD13BB" w:rsidRDefault="00DD13BB">
            <w:pPr>
              <w:pStyle w:val="Textoindependiente"/>
              <w:rPr>
                <w:highlight w:val="yellow"/>
              </w:rPr>
            </w:pPr>
            <w:r>
              <w:t>Escriba ambos datos</w:t>
            </w:r>
          </w:p>
        </w:tc>
        <w:tc>
          <w:tcPr>
            <w:tcW w:w="1176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Importe:</w:t>
            </w:r>
          </w:p>
          <w:p w:rsidR="00DD13BB" w:rsidRDefault="00DD13BB">
            <w:pPr>
              <w:pStyle w:val="Textoindependiente"/>
              <w:rPr>
                <w:highlight w:val="yellow"/>
              </w:rPr>
            </w:pPr>
            <w:r>
              <w:t>Escriba el Monto total de la Acción</w:t>
            </w:r>
          </w:p>
        </w:tc>
        <w:tc>
          <w:tcPr>
            <w:tcW w:w="1313" w:type="pct"/>
          </w:tcPr>
          <w:p w:rsidR="00DD13BB" w:rsidRDefault="00DD13BB">
            <w:pPr>
              <w:pStyle w:val="Textoindependiente"/>
              <w:rPr>
                <w:highlight w:val="yellow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Entidad/ es Cofinanciadora/ as: </w:t>
            </w:r>
            <w:r>
              <w:t>Escriba el Nombre de los organismos Públicos o Privados que aportaron recursos al proyecto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1336" w:type="pct"/>
          </w:tcPr>
          <w:p w:rsidR="00DD13BB" w:rsidRPr="0004507F" w:rsidRDefault="00DD13BB" w:rsidP="0004507F">
            <w:pPr>
              <w:pStyle w:val="Textoindependiente"/>
              <w:rPr>
                <w:b/>
                <w:bCs/>
                <w:iCs w:val="0"/>
                <w:color w:val="auto"/>
                <w:highlight w:val="yellow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Acción 2: </w:t>
            </w:r>
            <w:r w:rsidRPr="0004507F">
              <w:rPr>
                <w:iCs w:val="0"/>
              </w:rPr>
              <w:t>Describir la/s acción/es desarrolladas y características de la población beneficiaria</w:t>
            </w:r>
          </w:p>
          <w:p w:rsidR="00DD13BB" w:rsidRPr="0004507F" w:rsidRDefault="00DD13BB" w:rsidP="0004507F">
            <w:pPr>
              <w:pStyle w:val="Textoindependiente"/>
              <w:rPr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</w:tc>
        <w:tc>
          <w:tcPr>
            <w:tcW w:w="1176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País/ Año: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  <w:r>
              <w:t>Escriba ambos datos</w:t>
            </w:r>
          </w:p>
        </w:tc>
        <w:tc>
          <w:tcPr>
            <w:tcW w:w="1176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Importe: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  <w:r>
              <w:t>Escriba el Monto total de la Acción</w:t>
            </w:r>
          </w:p>
        </w:tc>
        <w:tc>
          <w:tcPr>
            <w:tcW w:w="1313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Entidad/ es Cofinanciadora/ as: </w:t>
            </w:r>
            <w:r>
              <w:t>Escriba el Nombre de los organismos Públicos o Privados que aportaron recursos al proyecto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1336" w:type="pct"/>
          </w:tcPr>
          <w:p w:rsidR="00DD13BB" w:rsidRPr="0004507F" w:rsidRDefault="00DD13BB" w:rsidP="0004507F">
            <w:pPr>
              <w:pStyle w:val="Textoindependiente"/>
              <w:rPr>
                <w:b/>
                <w:bCs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Acción 3:</w:t>
            </w:r>
            <w:r>
              <w:rPr>
                <w:i w:val="0"/>
                <w:iCs w:val="0"/>
              </w:rPr>
              <w:t xml:space="preserve"> </w:t>
            </w:r>
            <w:r w:rsidRPr="0004507F">
              <w:rPr>
                <w:iCs w:val="0"/>
              </w:rPr>
              <w:t>Describir la/s acción/es desarrolladas y características de la población beneficiaria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highlight w:val="yellow"/>
              </w:rPr>
            </w:pPr>
          </w:p>
        </w:tc>
        <w:tc>
          <w:tcPr>
            <w:tcW w:w="1176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País/ Año: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  <w:r>
              <w:t>Escriba ambos datos</w:t>
            </w:r>
          </w:p>
        </w:tc>
        <w:tc>
          <w:tcPr>
            <w:tcW w:w="1176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Importe: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  <w:r>
              <w:t>Escriba el Monto total de la Acción</w:t>
            </w:r>
          </w:p>
        </w:tc>
        <w:tc>
          <w:tcPr>
            <w:tcW w:w="1313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  <w:highlight w:val="yellow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Entidad/ es Cofinanciadora/ as: </w:t>
            </w:r>
            <w:r>
              <w:t>Escriba el Nombre de los organismos Públicos o Privados que aportaron recursos al proyecto</w:t>
            </w:r>
          </w:p>
        </w:tc>
      </w:tr>
    </w:tbl>
    <w:p w:rsidR="00DD13BB" w:rsidRDefault="00DD13BB">
      <w:pPr>
        <w:pStyle w:val="Textoindependiente"/>
        <w:ind w:left="360"/>
        <w:jc w:val="left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      </w:t>
      </w:r>
    </w:p>
    <w:p w:rsidR="0004507F" w:rsidRDefault="0004507F">
      <w:pPr>
        <w:pStyle w:val="Textoindependiente"/>
        <w:ind w:left="360"/>
        <w:jc w:val="left"/>
        <w:rPr>
          <w:i w:val="0"/>
          <w:iCs w:val="0"/>
          <w:color w:val="auto"/>
        </w:rPr>
      </w:pPr>
    </w:p>
    <w:p w:rsidR="0004507F" w:rsidRDefault="0004507F">
      <w:pPr>
        <w:pStyle w:val="Textoindependiente"/>
        <w:ind w:left="360"/>
        <w:jc w:val="left"/>
        <w:rPr>
          <w:i w:val="0"/>
          <w:iCs w:val="0"/>
          <w:color w:val="auto"/>
        </w:rPr>
      </w:pPr>
    </w:p>
    <w:p w:rsidR="0004507F" w:rsidRDefault="0004507F">
      <w:pPr>
        <w:pStyle w:val="Textoindependiente"/>
        <w:ind w:left="360"/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4. Experiencias de colaboración con la entidad española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  <w:r>
              <w:t>Describa en breves líneas los datos básicos sobre anteriores experiencias de colaboración entre la contraparte local y la Entidad española.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</w:p>
        </w:tc>
      </w:tr>
    </w:tbl>
    <w:p w:rsidR="00DD13BB" w:rsidRDefault="00DD13BB">
      <w:pPr>
        <w:pStyle w:val="Textoindependiente"/>
        <w:ind w:left="360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/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C0C0C0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  <w:r>
              <w:rPr>
                <w:b/>
                <w:bCs/>
                <w:i w:val="0"/>
                <w:iCs w:val="0"/>
                <w:color w:val="auto"/>
                <w:sz w:val="28"/>
              </w:rPr>
              <w:t>C. PRESENTACIÓN DE LA ACCIÓN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left w:val="nil"/>
              <w:right w:val="nil"/>
            </w:tcBorders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8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  <w:lang w:val="es-ES"/>
              </w:rPr>
              <w:t>1.</w:t>
            </w:r>
            <w:r w:rsidR="0004507F">
              <w:rPr>
                <w:b/>
                <w:bCs/>
                <w:i w:val="0"/>
                <w:iCs w:val="0"/>
                <w:color w:val="auto"/>
                <w:lang w:val="es-ES"/>
              </w:rPr>
              <w:t xml:space="preserve"> </w:t>
            </w:r>
            <w:r>
              <w:rPr>
                <w:b/>
                <w:bCs/>
                <w:i w:val="0"/>
                <w:iCs w:val="0"/>
                <w:color w:val="auto"/>
              </w:rPr>
              <w:t>Ficha resumen de la Acción.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Título de la Acción: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</w:pPr>
            <w:r>
              <w:rPr>
                <w:b/>
                <w:bCs/>
                <w:i w:val="0"/>
                <w:iCs w:val="0"/>
                <w:color w:val="auto"/>
              </w:rPr>
              <w:t>Grado de Urgencia de la Acc</w:t>
            </w:r>
            <w:r w:rsidR="0004507F">
              <w:rPr>
                <w:b/>
                <w:bCs/>
                <w:i w:val="0"/>
                <w:iCs w:val="0"/>
                <w:color w:val="auto"/>
              </w:rPr>
              <w:t>ión y Justificación de la misma</w:t>
            </w:r>
            <w:r>
              <w:rPr>
                <w:b/>
                <w:bCs/>
                <w:i w:val="0"/>
                <w:iCs w:val="0"/>
                <w:color w:val="auto"/>
              </w:rPr>
              <w:t xml:space="preserve">: </w:t>
            </w:r>
            <w:r>
              <w:t>Describa brevemente la situación de emergencia a la que se pretende hacer frente, incluyendo el lugar concreto en el que se actuará.</w:t>
            </w: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</w:pPr>
            <w:r>
              <w:rPr>
                <w:b/>
                <w:bCs/>
                <w:i w:val="0"/>
                <w:iCs w:val="0"/>
                <w:color w:val="auto"/>
              </w:rPr>
              <w:t>Área de Intervención: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>
              <w:t>Indicar el ámbito de actuación de la Acción: Sanitario, educativo etc.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000" w:type="pct"/>
            <w:tcBorders>
              <w:bottom w:val="single" w:sz="4" w:space="0" w:color="auto"/>
            </w:tcBorders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lastRenderedPageBreak/>
              <w:t>Plazo de ejecución de la acción:</w:t>
            </w:r>
          </w:p>
          <w:p w:rsidR="00DD13BB" w:rsidRDefault="00DD13BB">
            <w:pPr>
              <w:pStyle w:val="Textoindependiente"/>
            </w:pPr>
            <w:r>
              <w:rPr>
                <w:b/>
                <w:bCs/>
                <w:i w:val="0"/>
                <w:iCs w:val="0"/>
                <w:color w:val="auto"/>
              </w:rPr>
              <w:t>Fecha prevista de inicio: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>
              <w:t>Escriba la fecha de inicio de la Acción.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Fecha prevista de finalización: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5000" w:type="pct"/>
            <w:tcBorders>
              <w:bottom w:val="single" w:sz="4" w:space="0" w:color="auto"/>
            </w:tcBorders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Coste total: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    </w:t>
            </w:r>
            <w:r>
              <w:rPr>
                <w:b/>
                <w:bCs/>
                <w:i w:val="0"/>
                <w:iCs w:val="0"/>
                <w:color w:val="auto"/>
              </w:rPr>
              <w:t>Coste total de la Acción: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    </w:t>
            </w:r>
            <w:r>
              <w:rPr>
                <w:b/>
                <w:bCs/>
                <w:i w:val="0"/>
                <w:iCs w:val="0"/>
                <w:color w:val="auto"/>
              </w:rPr>
              <w:t>Monto de la subvención solicitada al Ayuntamiento:</w:t>
            </w: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    Otras aportaciones: </w:t>
            </w:r>
            <w:r>
              <w:t>Desglosar las cantidades y distinguir entre las disponibles y las       solicitadas</w:t>
            </w:r>
          </w:p>
        </w:tc>
      </w:tr>
    </w:tbl>
    <w:p w:rsidR="00DD13BB" w:rsidRDefault="00DD13BB">
      <w:pPr>
        <w:pStyle w:val="Textoindependiente"/>
        <w:ind w:left="360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/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numPr>
                <w:ilvl w:val="0"/>
                <w:numId w:val="9"/>
              </w:numPr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Ficha resumen ( Continuación)</w:t>
            </w:r>
          </w:p>
          <w:p w:rsidR="00DD13BB" w:rsidRDefault="00DD13BB">
            <w:pPr>
              <w:pStyle w:val="Textoindependiente"/>
              <w:ind w:left="360"/>
              <w:jc w:val="left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Beneficiarios directos: </w:t>
            </w:r>
            <w:r>
              <w:t>Describir el perfil de beneficiario directo, y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>
              <w:t>la cuantificación numérica de las personas que van a ser beneficiarias directas de la acción, indicando el criterio seguido para su cálculo.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Beneficiarios indirectos</w:t>
            </w:r>
            <w:r>
              <w:rPr>
                <w:i w:val="0"/>
                <w:iCs w:val="0"/>
                <w:color w:val="auto"/>
              </w:rPr>
              <w:t xml:space="preserve">: </w:t>
            </w:r>
            <w:r>
              <w:t>Describir el perfil de beneficiario indirecto, y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>
              <w:t>la cuantificación numérica de las personas que van a ser beneficiarias indirectas de la acción, indicando el criterio seguido para su cálculo.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Grado de Impacto en la población afectada: </w:t>
            </w:r>
            <w:r>
              <w:t>Definir el grado de impacto positivo de la acción entre los beneficiarios de la misma. Especificar brevemente acciones concretas</w:t>
            </w:r>
            <w:r>
              <w:rPr>
                <w:b/>
                <w:bCs/>
                <w:i w:val="0"/>
                <w:iCs w:val="0"/>
                <w:color w:val="auto"/>
              </w:rPr>
              <w:t>.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Implicación de la Entidad solicitante: </w:t>
            </w:r>
            <w:r>
              <w:t>Especificar si la Entidad solicitante tiene vinculación directa en esta acción y previsión de continuidad y seguimiento, si fuera el caso, en la misma.</w:t>
            </w: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04507F" w:rsidRDefault="0004507F">
            <w:pPr>
              <w:pStyle w:val="Textoindependiente"/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</w:pPr>
            <w:r>
              <w:rPr>
                <w:b/>
                <w:bCs/>
                <w:i w:val="0"/>
                <w:iCs w:val="0"/>
                <w:color w:val="auto"/>
              </w:rPr>
              <w:lastRenderedPageBreak/>
              <w:t xml:space="preserve">Implicación de la Entidad Local en las Acciones que se van a llevar a cabo: </w:t>
            </w:r>
            <w:r>
              <w:t>Especificar si la Entidad Local está directamente implicada y prevé acciones de acompañamiento, seguimiento,  supervisión y evaluación  en la acción desarrollada.</w:t>
            </w: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Implicación del Ayuntamiento de Santander en esta acción: </w:t>
            </w:r>
            <w:r>
              <w:t>Especificar si el ayuntamiento de Santander participa directa o indirectamente favoreciendo esta ayuda en consecuencia con el país y el sector de población, así como con las líneas transversales de intervención.</w:t>
            </w: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</w:pPr>
          </w:p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jc w:val="left"/>
        <w:rPr>
          <w:i w:val="0"/>
          <w:iCs w:val="0"/>
          <w:color w:val="auto"/>
        </w:rPr>
      </w:pPr>
    </w:p>
    <w:tbl>
      <w:tblPr>
        <w:tblpPr w:leftFromText="141" w:rightFromText="141" w:vertAnchor="text" w:tblpY="1"/>
        <w:tblOverlap w:val="never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2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C0C0C0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8"/>
              </w:rPr>
            </w:pP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  <w:r>
              <w:rPr>
                <w:b/>
                <w:bCs/>
                <w:i w:val="0"/>
                <w:iCs w:val="0"/>
                <w:color w:val="auto"/>
                <w:sz w:val="28"/>
              </w:rPr>
              <w:t>D. METODOLOGÍA DE LA ACCIÓN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8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left w:val="nil"/>
              <w:right w:val="nil"/>
            </w:tcBorders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jc w:val="left"/>
        <w:rPr>
          <w:i w:val="0"/>
          <w:iCs w:val="0"/>
          <w:color w:val="auto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4665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shd w:val="clear" w:color="auto" w:fill="E6E6E6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1. Planificación</w:t>
            </w:r>
            <w:r>
              <w:t xml:space="preserve"> Describir la intervención técnica en la acción, en relación a los objetivos, actividades y resultados  que se vayan a desarrollar. Coherencia general de la acción.</w:t>
            </w: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2383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Objetivo General de la Acción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2617" w:type="pct"/>
          </w:tcPr>
          <w:p w:rsidR="00DD13BB" w:rsidRDefault="00DD13BB">
            <w:pPr>
              <w:pStyle w:val="Textoindependiente"/>
              <w:rPr>
                <w:i w:val="0"/>
                <w:iCs w:val="0"/>
              </w:rPr>
            </w:pPr>
            <w:r>
              <w:t>Escribir el Objetivo General de la acción.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2383" w:type="pct"/>
          </w:tcPr>
          <w:p w:rsidR="00DD13BB" w:rsidRDefault="00DD13BB">
            <w:pPr>
              <w:pStyle w:val="Textoindependiente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Objetivo/s Específico/s de la Acción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  <w:tc>
          <w:tcPr>
            <w:tcW w:w="2617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  <w:r>
              <w:t>Escribir el / los objetivos específicos que la acción se propone obtener en un período de tiempo determinado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D13BB" w:rsidTr="0004507F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5000" w:type="pct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2. Actividades</w:t>
            </w: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rPr>
          <w:cantSplit/>
          <w:trHeight w:val="4303"/>
        </w:trPr>
        <w:tc>
          <w:tcPr>
            <w:tcW w:w="5000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  <w:r>
              <w:t>Describir las actividades a desarrollar con  cronograma de las mismas., incluyendo indicadores  precisos y verificables.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tabs>
          <w:tab w:val="left" w:pos="180"/>
        </w:tabs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shd w:val="clear" w:color="auto" w:fill="E6E6E6"/>
              <w:ind w:left="360"/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3 .Descripción de recursos y procedencia.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  <w:r>
              <w:t>Dar una breve relación y descripción de los recursos  humanos, técnicos, materiales e institucionales que colaboran y participan en la acción incluyendo  personal voluntario y los propios beneficiarios, si fuera el caso.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ind w:left="360" w:hanging="360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jc w:val="left"/>
        <w:rPr>
          <w:i w:val="0"/>
          <w:iCs w:val="0"/>
          <w:color w:val="auto"/>
          <w:lang w:val="es-ES"/>
        </w:rPr>
      </w:pPr>
    </w:p>
    <w:p w:rsidR="00DD13BB" w:rsidRDefault="00DD13BB">
      <w:pPr>
        <w:pStyle w:val="Textoindependiente"/>
        <w:tabs>
          <w:tab w:val="left" w:pos="180"/>
        </w:tabs>
        <w:jc w:val="left"/>
        <w:rPr>
          <w:i w:val="0"/>
          <w:iCs w:val="0"/>
          <w:color w:val="auto"/>
        </w:rPr>
      </w:pPr>
    </w:p>
    <w:tbl>
      <w:tblPr>
        <w:tblW w:w="520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shd w:val="clear" w:color="auto" w:fill="E6E6E6"/>
              <w:ind w:left="360"/>
              <w:jc w:val="left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>4 .Resultados esperados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</w:tc>
      </w:tr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  <w:r>
              <w:t>Describir en breves líneas los resultados esperados definiendo el grado de sostenibilidad y viabilidad de la acción desarrollada, si fuera el caso.</w:t>
            </w: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ind w:left="360" w:hanging="360"/>
        <w:jc w:val="left"/>
        <w:rPr>
          <w:i w:val="0"/>
          <w:iCs w:val="0"/>
          <w:color w:val="auto"/>
          <w:lang w:val="es-ES"/>
        </w:rPr>
      </w:pPr>
    </w:p>
    <w:p w:rsidR="00DD13BB" w:rsidRDefault="00DD13BB">
      <w:pPr>
        <w:pStyle w:val="Textoindependiente"/>
        <w:jc w:val="left"/>
        <w:rPr>
          <w:i w:val="0"/>
          <w:iCs w:val="0"/>
          <w:color w:val="auto"/>
          <w:lang w:val="es-ES"/>
        </w:rPr>
      </w:pPr>
    </w:p>
    <w:p w:rsidR="00DD13BB" w:rsidRDefault="00DD13BB">
      <w:pPr>
        <w:pStyle w:val="Textoindependiente"/>
        <w:ind w:left="360" w:hanging="360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hanging="360"/>
        <w:jc w:val="left"/>
        <w:rPr>
          <w:i w:val="0"/>
          <w:iCs w:val="0"/>
          <w:color w:val="auto"/>
        </w:rPr>
      </w:pPr>
    </w:p>
    <w:tbl>
      <w:tblPr>
        <w:tblpPr w:leftFromText="141" w:rightFromText="141" w:vertAnchor="text" w:horzAnchor="margin" w:tblpY="8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2"/>
      </w:tblGrid>
      <w:tr w:rsidR="00DD13BB" w:rsidTr="0004507F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C0C0C0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8"/>
              </w:rPr>
            </w:pPr>
            <w:r>
              <w:rPr>
                <w:b/>
                <w:bCs/>
                <w:i w:val="0"/>
                <w:iCs w:val="0"/>
                <w:color w:val="auto"/>
                <w:sz w:val="28"/>
              </w:rPr>
              <w:t>E. PRESUPUESTO Y FINANCIADORES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</w:rPr>
            </w:pPr>
          </w:p>
        </w:tc>
      </w:tr>
    </w:tbl>
    <w:p w:rsidR="00DD13BB" w:rsidRDefault="00DD13BB">
      <w:pPr>
        <w:pStyle w:val="Textoindependiente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hanging="360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hanging="360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Los importes del presupuesto deberán de estar especificados en Euros.</w:t>
      </w:r>
    </w:p>
    <w:p w:rsidR="00DD13BB" w:rsidRDefault="00DD13BB">
      <w:pPr>
        <w:pStyle w:val="Textoindependiente"/>
        <w:ind w:right="-316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Incluir en esta Hoja, el tipo de cambio aplicado a la moneda local para el cálculo de los costes.</w:t>
      </w: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Nombre de la Moneda Local:</w:t>
      </w: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Tipo de Cambio M.L./ EUROS</w:t>
      </w: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 w:hanging="360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Especificar en ANEXO I, desglosados por conceptos concretos, los gastos del Proyecto.</w:t>
      </w: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rPr>
          <w:b/>
          <w:bCs/>
          <w:i w:val="0"/>
          <w:iCs w:val="0"/>
          <w:color w:val="auto"/>
          <w:sz w:val="28"/>
        </w:rPr>
      </w:pPr>
      <w:r>
        <w:rPr>
          <w:b/>
          <w:bCs/>
          <w:i w:val="0"/>
          <w:iCs w:val="0"/>
          <w:color w:val="auto"/>
          <w:sz w:val="28"/>
        </w:rPr>
        <w:lastRenderedPageBreak/>
        <w:t>RELACION DE ANEXOS Y DOCUMENTACIÓN QUE HA DE APORTARSE</w:t>
      </w:r>
    </w:p>
    <w:p w:rsidR="00DD13BB" w:rsidRDefault="00DD13BB">
      <w:pPr>
        <w:pStyle w:val="Textoindependiente"/>
        <w:ind w:right="-316"/>
        <w:jc w:val="left"/>
        <w:rPr>
          <w:i w:val="0"/>
          <w:iCs w:val="0"/>
          <w:color w:val="auto"/>
        </w:rPr>
      </w:pPr>
    </w:p>
    <w:p w:rsidR="00DD13BB" w:rsidRDefault="00DD13BB">
      <w:pPr>
        <w:pStyle w:val="Textoindependiente"/>
        <w:ind w:left="360" w:right="-316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ANEXO I.- Desglose presupuestario por partidas y cofinanciadores (utilizar un índice) Adjuntar facturas pro forma, presupuestos, acreditaciones y/o valoraciones externas a las entidades solicitantes. Adjuntar presupuesto desglosado en el modelo establecido.</w:t>
      </w:r>
    </w:p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</w:rPr>
      </w:pPr>
    </w:p>
    <w:tbl>
      <w:tblPr>
        <w:tblW w:w="5725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1025"/>
        <w:gridCol w:w="766"/>
        <w:gridCol w:w="609"/>
        <w:gridCol w:w="1017"/>
        <w:gridCol w:w="8"/>
        <w:gridCol w:w="988"/>
        <w:gridCol w:w="698"/>
        <w:gridCol w:w="541"/>
        <w:gridCol w:w="1280"/>
        <w:gridCol w:w="1017"/>
      </w:tblGrid>
      <w:tr w:rsidR="00DD13BB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PARTIDAS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Nº Factura o certificado</w:t>
            </w: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 xml:space="preserve">Valor moneda 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local</w:t>
            </w: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Valor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Euro</w:t>
            </w:r>
          </w:p>
        </w:tc>
        <w:tc>
          <w:tcPr>
            <w:tcW w:w="527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Ayto.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Santander</w:t>
            </w:r>
          </w:p>
        </w:tc>
        <w:tc>
          <w:tcPr>
            <w:tcW w:w="50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Entidad</w:t>
            </w:r>
          </w:p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Solicitante</w:t>
            </w:r>
          </w:p>
        </w:tc>
        <w:tc>
          <w:tcPr>
            <w:tcW w:w="637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Entidad Local y población beneficiaria</w:t>
            </w: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Otras aportaciones</w:t>
            </w: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TOTAL</w:t>
            </w: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3" w:type="pct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0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</w:rPr>
              <w:t>COSTES DIRECTOS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7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0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913" w:type="pct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0"/>
                <w:lang w:val="es-ES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  <w:lang w:val="es-ES"/>
              </w:rPr>
              <w:t>TOTAL COSTES DIRECTOS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913" w:type="pct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0"/>
                <w:lang w:val="es-ES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  <w:lang w:val="es-ES"/>
              </w:rPr>
              <w:t>COSTES INDIRECTOS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3" w:type="pct"/>
          </w:tcPr>
          <w:p w:rsidR="00DD13BB" w:rsidRDefault="00DD13BB">
            <w:pPr>
              <w:pStyle w:val="Textoindependiente"/>
            </w:pPr>
            <w:r>
              <w:t>CONCEPTO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913" w:type="pct"/>
          </w:tcPr>
          <w:p w:rsidR="00DD13BB" w:rsidRDefault="00DD13BB">
            <w:pPr>
              <w:pStyle w:val="Textoindependiente"/>
              <w:jc w:val="left"/>
              <w:rPr>
                <w:b/>
                <w:bCs/>
                <w:i w:val="0"/>
                <w:iCs w:val="0"/>
                <w:color w:val="auto"/>
                <w:sz w:val="20"/>
                <w:lang w:val="es-ES"/>
              </w:rPr>
            </w:pPr>
            <w:r>
              <w:rPr>
                <w:b/>
                <w:bCs/>
                <w:i w:val="0"/>
                <w:iCs w:val="0"/>
                <w:color w:val="auto"/>
                <w:sz w:val="20"/>
                <w:lang w:val="es-ES"/>
              </w:rPr>
              <w:t>TOTAL COSTES INDIRECTOS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  <w:tr w:rsidR="00DD13B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  <w:r>
              <w:rPr>
                <w:i w:val="0"/>
                <w:iCs w:val="0"/>
                <w:color w:val="auto"/>
                <w:sz w:val="20"/>
                <w:lang w:val="es-ES"/>
              </w:rPr>
              <w:t>TOTAL GENERAL EN EUROS</w:t>
            </w:r>
          </w:p>
        </w:tc>
        <w:tc>
          <w:tcPr>
            <w:tcW w:w="527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94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1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12" w:type="pct"/>
            <w:gridSpan w:val="2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359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27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658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  <w:tc>
          <w:tcPr>
            <w:tcW w:w="523" w:type="pct"/>
          </w:tcPr>
          <w:p w:rsidR="00DD13BB" w:rsidRDefault="00DD13BB">
            <w:pPr>
              <w:pStyle w:val="Textoindependiente"/>
              <w:jc w:val="left"/>
              <w:rPr>
                <w:i w:val="0"/>
                <w:iCs w:val="0"/>
                <w:color w:val="auto"/>
                <w:sz w:val="20"/>
                <w:lang w:val="es-ES"/>
              </w:rPr>
            </w:pPr>
          </w:p>
        </w:tc>
      </w:tr>
    </w:tbl>
    <w:p w:rsidR="00DD13BB" w:rsidRDefault="00DD13BB">
      <w:pPr>
        <w:pStyle w:val="Textoindependiente"/>
        <w:ind w:left="360" w:right="-316"/>
        <w:jc w:val="left"/>
        <w:rPr>
          <w:i w:val="0"/>
          <w:iCs w:val="0"/>
          <w:color w:val="auto"/>
          <w:sz w:val="20"/>
          <w:lang w:val="es-ES"/>
        </w:rPr>
      </w:pPr>
    </w:p>
    <w:sectPr w:rsidR="00DD1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9D" w:rsidRDefault="005F289D">
      <w:r>
        <w:separator/>
      </w:r>
    </w:p>
  </w:endnote>
  <w:endnote w:type="continuationSeparator" w:id="0">
    <w:p w:rsidR="005F289D" w:rsidRDefault="005F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D" w:rsidRDefault="00EA09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BB" w:rsidRDefault="00DD13BB">
    <w:pPr>
      <w:pStyle w:val="Piedep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44979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D" w:rsidRDefault="00EA09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9D" w:rsidRDefault="005F289D">
      <w:r>
        <w:separator/>
      </w:r>
    </w:p>
  </w:footnote>
  <w:footnote w:type="continuationSeparator" w:id="0">
    <w:p w:rsidR="005F289D" w:rsidRDefault="005F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D" w:rsidRDefault="00EA09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BB" w:rsidRDefault="00DD13BB">
    <w:pPr>
      <w:pStyle w:val="Encabezado"/>
      <w:jc w:val="center"/>
      <w:rPr>
        <w:color w:val="999999"/>
        <w:sz w:val="20"/>
        <w:lang w:val="es-ES_tradnl"/>
      </w:rPr>
    </w:pPr>
  </w:p>
  <w:p w:rsidR="00DD13BB" w:rsidRDefault="00DD13BB">
    <w:pPr>
      <w:pStyle w:val="Encabezado"/>
      <w:jc w:val="center"/>
      <w:rPr>
        <w:color w:val="999999"/>
        <w:sz w:val="20"/>
        <w:lang w:val="es-ES_tradnl"/>
      </w:rPr>
    </w:pPr>
    <w:r>
      <w:rPr>
        <w:color w:val="999999"/>
        <w:sz w:val="20"/>
        <w:lang w:val="es-ES_tradnl"/>
      </w:rPr>
      <w:t>FORMULARIO PARA LA PRESENTACIÓN DE  ACCIONES DE AYUDA DE EMERGENCIA O HUMANITARIA</w:t>
    </w:r>
  </w:p>
  <w:p w:rsidR="00DD13BB" w:rsidRDefault="00DD13BB">
    <w:pPr>
      <w:pStyle w:val="Encabezado"/>
      <w:jc w:val="center"/>
      <w:rPr>
        <w:color w:val="999999"/>
        <w:sz w:val="20"/>
        <w:lang w:val="es-ES_tradnl"/>
      </w:rPr>
    </w:pPr>
    <w:r>
      <w:rPr>
        <w:color w:val="999999"/>
        <w:sz w:val="20"/>
        <w:lang w:val="es-ES_tradnl"/>
      </w:rPr>
      <w:t>CONVOCATORIA 20</w:t>
    </w:r>
    <w:r w:rsidR="00EA091D">
      <w:rPr>
        <w:color w:val="999999"/>
        <w:sz w:val="20"/>
        <w:lang w:val="es-ES_tradnl"/>
      </w:rPr>
      <w:t>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D" w:rsidRDefault="00EA09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809"/>
    <w:multiLevelType w:val="hybridMultilevel"/>
    <w:tmpl w:val="B8285C16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E14FD"/>
    <w:multiLevelType w:val="hybridMultilevel"/>
    <w:tmpl w:val="69F2F034"/>
    <w:lvl w:ilvl="0" w:tplc="8D4AE7C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53E6E"/>
    <w:multiLevelType w:val="hybridMultilevel"/>
    <w:tmpl w:val="1CFC5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66E61"/>
    <w:multiLevelType w:val="hybridMultilevel"/>
    <w:tmpl w:val="2D1C0A94"/>
    <w:lvl w:ilvl="0" w:tplc="0724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46291"/>
    <w:multiLevelType w:val="hybridMultilevel"/>
    <w:tmpl w:val="21E8391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63040"/>
    <w:multiLevelType w:val="hybridMultilevel"/>
    <w:tmpl w:val="CAD4D0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75F"/>
    <w:multiLevelType w:val="hybridMultilevel"/>
    <w:tmpl w:val="4F82A53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510"/>
    <w:multiLevelType w:val="hybridMultilevel"/>
    <w:tmpl w:val="D81088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F735D"/>
    <w:multiLevelType w:val="hybridMultilevel"/>
    <w:tmpl w:val="4AB69D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777C5"/>
    <w:multiLevelType w:val="hybridMultilevel"/>
    <w:tmpl w:val="474E1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C51490"/>
    <w:multiLevelType w:val="hybridMultilevel"/>
    <w:tmpl w:val="A32664C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112EC"/>
    <w:multiLevelType w:val="hybridMultilevel"/>
    <w:tmpl w:val="D7043C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F64CB1"/>
    <w:multiLevelType w:val="hybridMultilevel"/>
    <w:tmpl w:val="B582B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A3314"/>
    <w:multiLevelType w:val="hybridMultilevel"/>
    <w:tmpl w:val="7090D4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C2A16"/>
    <w:multiLevelType w:val="hybridMultilevel"/>
    <w:tmpl w:val="B650A9F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319BB"/>
    <w:multiLevelType w:val="hybridMultilevel"/>
    <w:tmpl w:val="F108561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8A6F83"/>
    <w:multiLevelType w:val="hybridMultilevel"/>
    <w:tmpl w:val="A9BC04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63638D"/>
    <w:multiLevelType w:val="hybridMultilevel"/>
    <w:tmpl w:val="0A9C4C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4F276E"/>
    <w:multiLevelType w:val="hybridMultilevel"/>
    <w:tmpl w:val="88EEA6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BB748F"/>
    <w:multiLevelType w:val="hybridMultilevel"/>
    <w:tmpl w:val="C9903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939DC"/>
    <w:multiLevelType w:val="hybridMultilevel"/>
    <w:tmpl w:val="65CCBC9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3B0CCD"/>
    <w:multiLevelType w:val="hybridMultilevel"/>
    <w:tmpl w:val="6DAC00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8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2"/>
  </w:num>
  <w:num w:numId="10">
    <w:abstractNumId w:val="19"/>
  </w:num>
  <w:num w:numId="11">
    <w:abstractNumId w:val="5"/>
  </w:num>
  <w:num w:numId="12">
    <w:abstractNumId w:val="17"/>
  </w:num>
  <w:num w:numId="13">
    <w:abstractNumId w:val="4"/>
  </w:num>
  <w:num w:numId="14">
    <w:abstractNumId w:val="16"/>
  </w:num>
  <w:num w:numId="15">
    <w:abstractNumId w:val="15"/>
  </w:num>
  <w:num w:numId="16">
    <w:abstractNumId w:val="6"/>
  </w:num>
  <w:num w:numId="17">
    <w:abstractNumId w:val="20"/>
  </w:num>
  <w:num w:numId="18">
    <w:abstractNumId w:val="0"/>
  </w:num>
  <w:num w:numId="19">
    <w:abstractNumId w:val="1"/>
  </w:num>
  <w:num w:numId="20">
    <w:abstractNumId w:val="14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7F"/>
    <w:rsid w:val="00031E17"/>
    <w:rsid w:val="0004507F"/>
    <w:rsid w:val="000A4F7B"/>
    <w:rsid w:val="00161CCC"/>
    <w:rsid w:val="001A5BD3"/>
    <w:rsid w:val="00340950"/>
    <w:rsid w:val="005F289D"/>
    <w:rsid w:val="0066390E"/>
    <w:rsid w:val="006E369C"/>
    <w:rsid w:val="00894C3C"/>
    <w:rsid w:val="008970DB"/>
    <w:rsid w:val="00955F3D"/>
    <w:rsid w:val="009606B5"/>
    <w:rsid w:val="00983559"/>
    <w:rsid w:val="00C10640"/>
    <w:rsid w:val="00C20A32"/>
    <w:rsid w:val="00D44979"/>
    <w:rsid w:val="00D72E3C"/>
    <w:rsid w:val="00DC6D6E"/>
    <w:rsid w:val="00DD13BB"/>
    <w:rsid w:val="00EA091D"/>
    <w:rsid w:val="00F13BAC"/>
    <w:rsid w:val="00F2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AEAF6C"/>
  <w15:chartTrackingRefBased/>
  <w15:docId w15:val="{8CC7B50B-F66F-4816-B16B-A8D6E19D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  <w:iCs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C0C0C0"/>
      <w:ind w:left="360"/>
      <w:jc w:val="both"/>
      <w:outlineLvl w:val="3"/>
    </w:pPr>
    <w:rPr>
      <w:b/>
      <w:bCs/>
      <w:sz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i/>
      <w:iCs/>
      <w:color w:val="999999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</vt:lpstr>
    </vt:vector>
  </TitlesOfParts>
  <Company>Ayuntamiento de Santander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</dc:title>
  <dc:subject/>
  <dc:creator>Ayuntamiento de Santander</dc:creator>
  <cp:keywords/>
  <cp:lastModifiedBy>Carlos Fierro Herrero</cp:lastModifiedBy>
  <cp:revision>3</cp:revision>
  <cp:lastPrinted>2017-03-31T08:26:00Z</cp:lastPrinted>
  <dcterms:created xsi:type="dcterms:W3CDTF">2023-08-14T10:07:00Z</dcterms:created>
  <dcterms:modified xsi:type="dcterms:W3CDTF">2023-08-14T10:08:00Z</dcterms:modified>
</cp:coreProperties>
</file>